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159DD" w14:textId="229EED7D" w:rsidR="00005267" w:rsidRDefault="00E635F7" w:rsidP="00005267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4609A45C" wp14:editId="01DD6DC4">
            <wp:extent cx="1521954" cy="515952"/>
            <wp:effectExtent l="0" t="0" r="2540" b="5080"/>
            <wp:docPr id="189473829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738297" name="Picture 1" descr="A close-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470" cy="57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7970">
        <w:rPr>
          <w:rFonts w:ascii="Baskerville Old Face" w:hAnsi="Baskerville Old Face"/>
          <w:sz w:val="28"/>
          <w:szCs w:val="28"/>
        </w:rPr>
        <w:t xml:space="preserve">   </w:t>
      </w:r>
      <w:r w:rsidR="00ED6447">
        <w:rPr>
          <w:rFonts w:ascii="Baskerville Old Face" w:hAnsi="Baskerville Old Face"/>
          <w:sz w:val="28"/>
          <w:szCs w:val="28"/>
        </w:rPr>
        <w:tab/>
      </w:r>
      <w:r w:rsidR="00ED6447">
        <w:rPr>
          <w:rFonts w:ascii="Baskerville Old Face" w:hAnsi="Baskerville Old Face"/>
          <w:sz w:val="28"/>
          <w:szCs w:val="28"/>
        </w:rPr>
        <w:tab/>
      </w:r>
      <w:r w:rsidR="00057970">
        <w:rPr>
          <w:rFonts w:ascii="Baskerville Old Face" w:hAnsi="Baskerville Old Face"/>
          <w:sz w:val="28"/>
          <w:szCs w:val="28"/>
        </w:rPr>
        <w:t xml:space="preserve"> </w:t>
      </w:r>
      <w:r w:rsidR="002F1905"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21C0F416" wp14:editId="4167EB82">
            <wp:extent cx="1289982" cy="5810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100" cy="59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17F40" w14:textId="77777777" w:rsidR="00005267" w:rsidRDefault="00005267" w:rsidP="00005267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131 Port Watson Street, Cortland New York 13045</w:t>
      </w:r>
    </w:p>
    <w:p w14:paraId="5A7B9FC7" w14:textId="033947E2" w:rsidR="00005267" w:rsidRPr="00F96220" w:rsidRDefault="00005267" w:rsidP="00005267">
      <w:pPr>
        <w:jc w:val="center"/>
        <w:rPr>
          <w:rFonts w:ascii="Baskerville Old Face" w:hAnsi="Baskerville Old Face"/>
          <w:sz w:val="28"/>
          <w:szCs w:val="28"/>
        </w:rPr>
      </w:pPr>
      <w:hyperlink r:id="rId8" w:history="1">
        <w:r w:rsidRPr="00F96220">
          <w:rPr>
            <w:rStyle w:val="Hyperlink"/>
            <w:rFonts w:ascii="Baskerville Old Face" w:hAnsi="Baskerville Old Face"/>
            <w:sz w:val="28"/>
            <w:szCs w:val="28"/>
          </w:rPr>
          <w:t>w2oregistrations@outlook.com</w:t>
        </w:r>
      </w:hyperlink>
      <w:r w:rsidRPr="00F96220">
        <w:rPr>
          <w:rFonts w:ascii="Baskerville Old Face" w:hAnsi="Baskerville Old Face"/>
          <w:sz w:val="28"/>
          <w:szCs w:val="28"/>
        </w:rPr>
        <w:t xml:space="preserve">     </w:t>
      </w:r>
      <w:r w:rsidR="00F96220" w:rsidRPr="00F96220">
        <w:rPr>
          <w:rFonts w:ascii="Baskerville Old Face" w:hAnsi="Baskerville Old Face"/>
          <w:sz w:val="28"/>
          <w:szCs w:val="28"/>
        </w:rPr>
        <w:t>F</w:t>
      </w:r>
      <w:r w:rsidR="00F96220">
        <w:rPr>
          <w:rFonts w:ascii="Baskerville Old Face" w:hAnsi="Baskerville Old Face"/>
          <w:sz w:val="28"/>
          <w:szCs w:val="28"/>
        </w:rPr>
        <w:t xml:space="preserve">: </w:t>
      </w:r>
      <w:r w:rsidRPr="00F96220">
        <w:rPr>
          <w:rFonts w:ascii="Baskerville Old Face" w:hAnsi="Baskerville Old Face"/>
          <w:sz w:val="28"/>
          <w:szCs w:val="28"/>
        </w:rPr>
        <w:t xml:space="preserve">607-753-1479     </w:t>
      </w:r>
      <w:r w:rsidR="00F96220" w:rsidRPr="00F96220">
        <w:rPr>
          <w:rFonts w:ascii="Baskerville Old Face" w:hAnsi="Baskerville Old Face"/>
          <w:sz w:val="28"/>
          <w:szCs w:val="28"/>
        </w:rPr>
        <w:t xml:space="preserve">P: </w:t>
      </w:r>
      <w:r w:rsidRPr="00F96220">
        <w:rPr>
          <w:rFonts w:ascii="Baskerville Old Face" w:hAnsi="Baskerville Old Face"/>
          <w:sz w:val="28"/>
          <w:szCs w:val="28"/>
        </w:rPr>
        <w:t>607-753-1477</w:t>
      </w:r>
    </w:p>
    <w:p w14:paraId="53AD73DA" w14:textId="77777777" w:rsidR="002B1645" w:rsidRPr="00F96220" w:rsidRDefault="002B1645" w:rsidP="002B1645">
      <w:pPr>
        <w:widowControl/>
        <w:ind w:left="-90"/>
        <w:jc w:val="center"/>
        <w:rPr>
          <w:rFonts w:ascii="Arial" w:eastAsia="SimSun" w:hAnsi="Arial" w:cs="Arial"/>
          <w:color w:val="000000"/>
          <w:sz w:val="16"/>
          <w:szCs w:val="16"/>
        </w:rPr>
      </w:pPr>
    </w:p>
    <w:p w14:paraId="404254E0" w14:textId="20ECB9D6" w:rsidR="002B1645" w:rsidRPr="002B1645" w:rsidRDefault="00C36FA5" w:rsidP="002B1645">
      <w:pPr>
        <w:widowControl/>
        <w:ind w:left="-90"/>
        <w:jc w:val="center"/>
        <w:rPr>
          <w:rFonts w:ascii="Arial" w:eastAsia="SimSun" w:hAnsi="Arial" w:cs="Arial"/>
          <w:b/>
          <w:color w:val="000000"/>
          <w:sz w:val="36"/>
          <w:szCs w:val="36"/>
        </w:rPr>
      </w:pPr>
      <w:r>
        <w:rPr>
          <w:rFonts w:ascii="Arial" w:eastAsia="SimSun" w:hAnsi="Arial" w:cs="Arial"/>
          <w:b/>
          <w:color w:val="000000"/>
          <w:sz w:val="36"/>
          <w:szCs w:val="36"/>
        </w:rPr>
        <w:t>Infrastructure Rehab Day</w:t>
      </w:r>
    </w:p>
    <w:p w14:paraId="4BBEF7AE" w14:textId="1E63EDC4" w:rsidR="002B1645" w:rsidRDefault="00C36FA5" w:rsidP="002B1645">
      <w:pPr>
        <w:widowControl/>
        <w:ind w:left="-90"/>
        <w:jc w:val="center"/>
        <w:rPr>
          <w:rFonts w:ascii="Arial" w:eastAsia="SimSun" w:hAnsi="Arial" w:cs="Arial"/>
          <w:b/>
          <w:color w:val="000000"/>
        </w:rPr>
      </w:pPr>
      <w:r>
        <w:rPr>
          <w:rFonts w:ascii="Arial" w:eastAsia="SimSun" w:hAnsi="Arial" w:cs="Arial"/>
          <w:b/>
          <w:color w:val="000000"/>
        </w:rPr>
        <w:t>December 11</w:t>
      </w:r>
      <w:r w:rsidR="000D09B3">
        <w:rPr>
          <w:rFonts w:ascii="Arial" w:eastAsia="SimSun" w:hAnsi="Arial" w:cs="Arial"/>
          <w:b/>
          <w:color w:val="000000"/>
        </w:rPr>
        <w:t>, 202</w:t>
      </w:r>
      <w:r w:rsidR="003444D0">
        <w:rPr>
          <w:rFonts w:ascii="Arial" w:eastAsia="SimSun" w:hAnsi="Arial" w:cs="Arial"/>
          <w:b/>
          <w:color w:val="000000"/>
        </w:rPr>
        <w:t>4</w:t>
      </w:r>
    </w:p>
    <w:p w14:paraId="7830B409" w14:textId="77777777" w:rsidR="00E32804" w:rsidRDefault="00E32804" w:rsidP="002B1645">
      <w:pPr>
        <w:widowControl/>
        <w:ind w:left="-90"/>
        <w:jc w:val="center"/>
        <w:rPr>
          <w:rFonts w:ascii="Arial" w:eastAsia="SimSun" w:hAnsi="Arial" w:cs="Arial"/>
          <w:b/>
          <w:color w:val="000000"/>
        </w:rPr>
      </w:pPr>
    </w:p>
    <w:p w14:paraId="7F77B7B3" w14:textId="1114B33A" w:rsidR="008C0B8A" w:rsidRPr="002B1645" w:rsidRDefault="00C84399" w:rsidP="00953DAD">
      <w:pPr>
        <w:widowControl/>
        <w:ind w:left="-90"/>
        <w:jc w:val="center"/>
        <w:rPr>
          <w:rFonts w:ascii="Arial" w:eastAsia="SimSun" w:hAnsi="Arial" w:cs="Arial"/>
          <w:b/>
          <w:color w:val="000000"/>
        </w:rPr>
      </w:pPr>
      <w:r>
        <w:rPr>
          <w:rFonts w:ascii="Arial" w:eastAsia="SimSun" w:hAnsi="Arial" w:cs="Arial"/>
          <w:b/>
          <w:color w:val="000000"/>
        </w:rPr>
        <w:t xml:space="preserve"> </w:t>
      </w:r>
      <w:r w:rsidR="004F3594">
        <w:rPr>
          <w:rFonts w:ascii="Arial" w:eastAsia="SimSun" w:hAnsi="Arial" w:cs="Arial"/>
          <w:b/>
          <w:color w:val="000000"/>
        </w:rPr>
        <w:t>1.0</w:t>
      </w:r>
      <w:r w:rsidR="00037B1F">
        <w:rPr>
          <w:rFonts w:ascii="Arial" w:eastAsia="SimSun" w:hAnsi="Arial" w:cs="Arial"/>
          <w:b/>
          <w:color w:val="000000"/>
        </w:rPr>
        <w:t xml:space="preserve"> Contact Hours</w:t>
      </w:r>
      <w:r w:rsidR="008C0B8A">
        <w:rPr>
          <w:rFonts w:ascii="Arial" w:eastAsia="SimSun" w:hAnsi="Arial" w:cs="Arial"/>
          <w:b/>
          <w:color w:val="000000"/>
        </w:rPr>
        <w:t xml:space="preserve"> DOH</w:t>
      </w:r>
      <w:r w:rsidR="004F3594">
        <w:rPr>
          <w:rFonts w:ascii="Arial" w:eastAsia="SimSun" w:hAnsi="Arial" w:cs="Arial"/>
          <w:b/>
          <w:color w:val="000000"/>
        </w:rPr>
        <w:t xml:space="preserve">    </w:t>
      </w:r>
      <w:r w:rsidR="00155C37">
        <w:rPr>
          <w:rFonts w:ascii="Arial" w:eastAsia="SimSun" w:hAnsi="Arial" w:cs="Arial"/>
          <w:b/>
          <w:color w:val="000000"/>
        </w:rPr>
        <w:t xml:space="preserve"> </w:t>
      </w:r>
      <w:r w:rsidR="004F3594">
        <w:rPr>
          <w:rFonts w:ascii="Arial" w:eastAsia="SimSun" w:hAnsi="Arial" w:cs="Arial"/>
          <w:b/>
          <w:color w:val="000000"/>
        </w:rPr>
        <w:t>6.0</w:t>
      </w:r>
      <w:r w:rsidR="00B81876">
        <w:rPr>
          <w:rFonts w:ascii="Arial" w:eastAsia="SimSun" w:hAnsi="Arial" w:cs="Arial"/>
          <w:b/>
          <w:color w:val="000000"/>
        </w:rPr>
        <w:t xml:space="preserve"> </w:t>
      </w:r>
      <w:r w:rsidR="008C0B8A">
        <w:rPr>
          <w:rFonts w:ascii="Arial" w:eastAsia="SimSun" w:hAnsi="Arial" w:cs="Arial"/>
          <w:b/>
          <w:color w:val="000000"/>
        </w:rPr>
        <w:t>Contact Hours DEC</w:t>
      </w:r>
      <w:r w:rsidR="004F3594">
        <w:rPr>
          <w:rFonts w:ascii="Arial" w:eastAsia="SimSun" w:hAnsi="Arial" w:cs="Arial"/>
          <w:b/>
          <w:color w:val="000000"/>
        </w:rPr>
        <w:t xml:space="preserve">     4.0 Contact Hours PIE</w:t>
      </w:r>
    </w:p>
    <w:p w14:paraId="60D98C1C" w14:textId="77777777" w:rsidR="00005267" w:rsidRDefault="007A6CBA" w:rsidP="00005267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</w:p>
    <w:p w14:paraId="14E10B01" w14:textId="73D2FFE1" w:rsidR="00005267" w:rsidRPr="0011710A" w:rsidRDefault="002B1645" w:rsidP="00005267">
      <w:pPr>
        <w:widowControl/>
        <w:ind w:left="-90"/>
        <w:rPr>
          <w:rFonts w:ascii="Arial" w:eastAsia="SimSun" w:hAnsi="Arial" w:cs="Arial"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7:00 </w:t>
      </w:r>
      <w:r w:rsidR="001A6E71"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– </w:t>
      </w:r>
      <w:r w:rsidR="00C36FA5">
        <w:rPr>
          <w:rFonts w:ascii="Arial" w:eastAsia="SimSun" w:hAnsi="Arial" w:cs="Arial"/>
          <w:b/>
          <w:color w:val="000000"/>
          <w:sz w:val="22"/>
          <w:szCs w:val="22"/>
        </w:rPr>
        <w:t>7:30</w:t>
      </w: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92179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11710A">
        <w:rPr>
          <w:rFonts w:ascii="Arial" w:eastAsia="SimSun" w:hAnsi="Arial" w:cs="Arial"/>
          <w:color w:val="000000"/>
          <w:sz w:val="22"/>
          <w:szCs w:val="22"/>
        </w:rPr>
        <w:t>Registration</w:t>
      </w:r>
    </w:p>
    <w:p w14:paraId="186FF05F" w14:textId="77777777" w:rsidR="0054442E" w:rsidRDefault="0054442E" w:rsidP="00263B5A">
      <w:pPr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10C5EB42" w14:textId="5BE0CC3F" w:rsidR="002D2FAF" w:rsidRPr="00C36FA5" w:rsidRDefault="00C36FA5" w:rsidP="00C36FA5">
      <w:pPr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>7:30</w:t>
      </w:r>
      <w:r w:rsidR="002B1645"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="00FE1348"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– </w:t>
      </w:r>
      <w:r>
        <w:rPr>
          <w:rFonts w:ascii="Arial" w:eastAsia="SimSun" w:hAnsi="Arial" w:cs="Arial"/>
          <w:b/>
          <w:color w:val="000000"/>
          <w:sz w:val="22"/>
          <w:szCs w:val="22"/>
        </w:rPr>
        <w:t>8</w:t>
      </w:r>
      <w:r w:rsidR="001A6E71" w:rsidRPr="00851F2E">
        <w:rPr>
          <w:rFonts w:ascii="Arial" w:eastAsia="SimSun" w:hAnsi="Arial" w:cs="Arial"/>
          <w:b/>
          <w:color w:val="000000"/>
          <w:sz w:val="22"/>
          <w:szCs w:val="22"/>
        </w:rPr>
        <w:t>:00</w:t>
      </w:r>
      <w:r w:rsidR="002633BC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2633BC">
        <w:rPr>
          <w:rFonts w:ascii="Arial" w:eastAsia="SimSun" w:hAnsi="Arial" w:cs="Arial"/>
          <w:b/>
          <w:color w:val="000000"/>
          <w:sz w:val="22"/>
          <w:szCs w:val="22"/>
        </w:rPr>
        <w:tab/>
      </w:r>
      <w:r>
        <w:rPr>
          <w:rFonts w:ascii="Arial" w:eastAsia="SimSun" w:hAnsi="Arial" w:cs="Arial"/>
          <w:b/>
          <w:color w:val="000000"/>
          <w:sz w:val="22"/>
          <w:szCs w:val="22"/>
        </w:rPr>
        <w:t>Welcome and Discussion</w:t>
      </w:r>
    </w:p>
    <w:p w14:paraId="0A93CF79" w14:textId="77777777" w:rsidR="00005267" w:rsidRDefault="00005267" w:rsidP="00166716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2FF1DF6D" w14:textId="1ECA8161" w:rsidR="003E701E" w:rsidRDefault="00C36FA5" w:rsidP="003444D0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>8</w:t>
      </w:r>
      <w:r w:rsidR="00E32804" w:rsidRPr="00A40AC4">
        <w:rPr>
          <w:rFonts w:ascii="Arial" w:eastAsia="SimSun" w:hAnsi="Arial" w:cs="Arial"/>
          <w:b/>
          <w:color w:val="000000"/>
          <w:sz w:val="22"/>
          <w:szCs w:val="22"/>
        </w:rPr>
        <w:t>:00</w:t>
      </w:r>
      <w:r w:rsidR="00D63D01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– </w:t>
      </w:r>
      <w:r>
        <w:rPr>
          <w:rFonts w:ascii="Arial" w:eastAsia="SimSun" w:hAnsi="Arial" w:cs="Arial"/>
          <w:b/>
          <w:color w:val="000000"/>
          <w:sz w:val="22"/>
          <w:szCs w:val="22"/>
        </w:rPr>
        <w:t>9</w:t>
      </w:r>
      <w:r w:rsidR="002B1645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 w:rsidR="00E32804" w:rsidRPr="00A40AC4"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2863A3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2863A3">
        <w:rPr>
          <w:rFonts w:ascii="Arial" w:eastAsia="SimSun" w:hAnsi="Arial" w:cs="Arial"/>
          <w:b/>
          <w:color w:val="000000"/>
          <w:sz w:val="22"/>
          <w:szCs w:val="22"/>
        </w:rPr>
        <w:tab/>
      </w:r>
      <w:r>
        <w:rPr>
          <w:rFonts w:ascii="Arial" w:eastAsia="SimSun" w:hAnsi="Arial" w:cs="Arial"/>
          <w:b/>
          <w:color w:val="000000"/>
          <w:sz w:val="22"/>
          <w:szCs w:val="22"/>
        </w:rPr>
        <w:t>Primus Line- Potable, Sewer Force Main, Gas Lining</w:t>
      </w:r>
    </w:p>
    <w:p w14:paraId="0FD36BA3" w14:textId="188CF31C" w:rsidR="001C0F4A" w:rsidRPr="001C0F4A" w:rsidRDefault="001C0F4A" w:rsidP="003444D0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="00C36FA5">
        <w:rPr>
          <w:rFonts w:ascii="Arial" w:eastAsia="SimSun" w:hAnsi="Arial" w:cs="Arial"/>
          <w:bCs/>
          <w:color w:val="000000"/>
          <w:sz w:val="22"/>
          <w:szCs w:val="22"/>
        </w:rPr>
        <w:t>John Moody</w:t>
      </w:r>
    </w:p>
    <w:p w14:paraId="4AC169E6" w14:textId="3A97FB2E" w:rsidR="00005267" w:rsidRPr="0011710A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18"/>
          <w:szCs w:val="22"/>
        </w:rPr>
      </w:pPr>
    </w:p>
    <w:p w14:paraId="660B2AD3" w14:textId="796C72B2" w:rsidR="000D1C9E" w:rsidRPr="00C36FA5" w:rsidRDefault="00C36FA5" w:rsidP="000D09B3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C36FA5">
        <w:rPr>
          <w:rFonts w:ascii="Arial" w:eastAsia="SimSun" w:hAnsi="Arial" w:cs="Arial"/>
          <w:b/>
          <w:color w:val="000000"/>
          <w:sz w:val="22"/>
          <w:szCs w:val="22"/>
        </w:rPr>
        <w:t>9:05</w:t>
      </w:r>
      <w:r w:rsidR="0035407D" w:rsidRPr="00C36FA5">
        <w:rPr>
          <w:rFonts w:ascii="Arial" w:eastAsia="SimSun" w:hAnsi="Arial" w:cs="Arial"/>
          <w:b/>
          <w:color w:val="000000"/>
          <w:sz w:val="22"/>
          <w:szCs w:val="22"/>
        </w:rPr>
        <w:t xml:space="preserve"> – </w:t>
      </w:r>
      <w:r w:rsidRPr="00C36FA5">
        <w:rPr>
          <w:rFonts w:ascii="Arial" w:eastAsia="SimSun" w:hAnsi="Arial" w:cs="Arial"/>
          <w:b/>
          <w:color w:val="000000"/>
          <w:sz w:val="22"/>
          <w:szCs w:val="22"/>
        </w:rPr>
        <w:t>11:05</w:t>
      </w:r>
      <w:r w:rsidR="00EE5DA4" w:rsidRPr="00C36FA5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C0F4A" w:rsidRPr="00C36FA5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C36FA5">
        <w:rPr>
          <w:rFonts w:ascii="Arial" w:eastAsia="SimSun" w:hAnsi="Arial" w:cs="Arial"/>
          <w:b/>
          <w:color w:val="000000"/>
          <w:sz w:val="22"/>
          <w:szCs w:val="22"/>
        </w:rPr>
        <w:t>HDPE Slip Lining &amp; Conveyance- S</w:t>
      </w:r>
      <w:r>
        <w:rPr>
          <w:rFonts w:ascii="Arial" w:eastAsia="SimSun" w:hAnsi="Arial" w:cs="Arial"/>
          <w:b/>
          <w:color w:val="000000"/>
          <w:sz w:val="22"/>
          <w:szCs w:val="22"/>
        </w:rPr>
        <w:t>ewer &amp; Storm Rehab</w:t>
      </w:r>
    </w:p>
    <w:p w14:paraId="61EFC7A6" w14:textId="1C65CD32" w:rsidR="008E5C19" w:rsidRPr="00C36FA5" w:rsidRDefault="00C36FA5" w:rsidP="000D1C9E">
      <w:pPr>
        <w:widowControl/>
        <w:ind w:left="1350" w:firstLine="810"/>
        <w:rPr>
          <w:rFonts w:ascii="Arial" w:eastAsia="SimSun" w:hAnsi="Arial" w:cs="Arial"/>
          <w:bCs/>
          <w:color w:val="000000"/>
          <w:sz w:val="22"/>
          <w:szCs w:val="22"/>
        </w:rPr>
      </w:pPr>
      <w:r w:rsidRPr="00C36FA5">
        <w:rPr>
          <w:rFonts w:ascii="Arial" w:eastAsia="SimSun" w:hAnsi="Arial" w:cs="Arial"/>
          <w:bCs/>
          <w:color w:val="000000"/>
          <w:sz w:val="22"/>
          <w:szCs w:val="22"/>
        </w:rPr>
        <w:t>Don LeBlanc, Ken Thielbar</w:t>
      </w:r>
    </w:p>
    <w:p w14:paraId="2E71ED0C" w14:textId="78D26673" w:rsidR="00005267" w:rsidRPr="00C36FA5" w:rsidRDefault="00300D68" w:rsidP="00C3196B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C36FA5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C36FA5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C36FA5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C36FA5">
        <w:rPr>
          <w:rFonts w:ascii="Arial" w:eastAsia="SimSun" w:hAnsi="Arial" w:cs="Arial"/>
          <w:bCs/>
          <w:color w:val="000000"/>
          <w:sz w:val="22"/>
          <w:szCs w:val="22"/>
        </w:rPr>
        <w:tab/>
      </w:r>
    </w:p>
    <w:p w14:paraId="5E269D3A" w14:textId="41A390FA" w:rsidR="00185B66" w:rsidRPr="00C36FA5" w:rsidRDefault="00C25640" w:rsidP="00185B66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C36FA5">
        <w:rPr>
          <w:rFonts w:ascii="Arial" w:eastAsia="SimSun" w:hAnsi="Arial" w:cs="Arial"/>
          <w:b/>
          <w:color w:val="000000"/>
          <w:sz w:val="22"/>
          <w:szCs w:val="22"/>
        </w:rPr>
        <w:t>11:</w:t>
      </w:r>
      <w:r w:rsidR="00C36FA5">
        <w:rPr>
          <w:rFonts w:ascii="Arial" w:eastAsia="SimSun" w:hAnsi="Arial" w:cs="Arial"/>
          <w:b/>
          <w:color w:val="000000"/>
          <w:sz w:val="22"/>
          <w:szCs w:val="22"/>
        </w:rPr>
        <w:t>10</w:t>
      </w:r>
      <w:r w:rsidR="00005267" w:rsidRPr="00C36FA5">
        <w:rPr>
          <w:rFonts w:ascii="Arial" w:eastAsia="SimSun" w:hAnsi="Arial" w:cs="Arial"/>
          <w:b/>
          <w:color w:val="000000"/>
          <w:sz w:val="22"/>
          <w:szCs w:val="22"/>
        </w:rPr>
        <w:t xml:space="preserve"> – </w:t>
      </w:r>
      <w:r w:rsidRPr="00C36FA5">
        <w:rPr>
          <w:rFonts w:ascii="Arial" w:eastAsia="SimSun" w:hAnsi="Arial" w:cs="Arial"/>
          <w:b/>
          <w:color w:val="000000"/>
          <w:sz w:val="22"/>
          <w:szCs w:val="22"/>
        </w:rPr>
        <w:t>12</w:t>
      </w:r>
      <w:r w:rsidR="00005267" w:rsidRPr="00C36FA5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 w:rsidR="00C36FA5" w:rsidRPr="00C36FA5">
        <w:rPr>
          <w:rFonts w:ascii="Arial" w:eastAsia="SimSun" w:hAnsi="Arial" w:cs="Arial"/>
          <w:b/>
          <w:color w:val="000000"/>
          <w:sz w:val="22"/>
          <w:szCs w:val="22"/>
        </w:rPr>
        <w:t>0</w:t>
      </w:r>
      <w:r w:rsidR="00005267" w:rsidRPr="00C36FA5">
        <w:rPr>
          <w:rFonts w:ascii="Arial" w:eastAsia="SimSun" w:hAnsi="Arial" w:cs="Arial"/>
          <w:b/>
          <w:color w:val="000000"/>
          <w:sz w:val="22"/>
          <w:szCs w:val="22"/>
        </w:rPr>
        <w:t>5</w:t>
      </w:r>
      <w:r w:rsidR="006B42CD" w:rsidRPr="00C36FA5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85B66" w:rsidRPr="00C36FA5">
        <w:rPr>
          <w:rFonts w:ascii="Arial" w:eastAsia="SimSun" w:hAnsi="Arial" w:cs="Arial"/>
          <w:b/>
          <w:color w:val="000000"/>
          <w:sz w:val="22"/>
          <w:szCs w:val="22"/>
        </w:rPr>
        <w:tab/>
      </w:r>
      <w:proofErr w:type="spellStart"/>
      <w:r w:rsidR="00C36FA5">
        <w:rPr>
          <w:rFonts w:ascii="Arial" w:eastAsia="SimSun" w:hAnsi="Arial" w:cs="Arial"/>
          <w:b/>
          <w:color w:val="000000"/>
          <w:sz w:val="22"/>
          <w:szCs w:val="22"/>
        </w:rPr>
        <w:t>Channeline</w:t>
      </w:r>
      <w:proofErr w:type="spellEnd"/>
      <w:r w:rsidR="00C36FA5">
        <w:rPr>
          <w:rFonts w:ascii="Arial" w:eastAsia="SimSun" w:hAnsi="Arial" w:cs="Arial"/>
          <w:b/>
          <w:color w:val="000000"/>
          <w:sz w:val="22"/>
          <w:szCs w:val="22"/>
        </w:rPr>
        <w:t>- Large Sewer &amp; Storm Rehab</w:t>
      </w:r>
    </w:p>
    <w:p w14:paraId="6F185431" w14:textId="1B213085" w:rsidR="00884BD4" w:rsidRPr="00C36FA5" w:rsidRDefault="00C36FA5" w:rsidP="00185B66">
      <w:pPr>
        <w:widowControl/>
        <w:ind w:left="1350" w:firstLine="810"/>
        <w:rPr>
          <w:rFonts w:ascii="Arial" w:eastAsia="SimSun" w:hAnsi="Arial" w:cs="Arial"/>
          <w:bCs/>
          <w:color w:val="000000"/>
          <w:sz w:val="22"/>
          <w:szCs w:val="22"/>
        </w:rPr>
      </w:pPr>
      <w:r w:rsidRPr="00C36FA5">
        <w:rPr>
          <w:rFonts w:ascii="Arial" w:eastAsia="SimSun" w:hAnsi="Arial" w:cs="Arial"/>
          <w:bCs/>
          <w:color w:val="000000"/>
          <w:sz w:val="22"/>
          <w:szCs w:val="22"/>
        </w:rPr>
        <w:t>Don LeBlanc</w:t>
      </w:r>
    </w:p>
    <w:p w14:paraId="4E959C1E" w14:textId="0E530151" w:rsidR="00223D0E" w:rsidRPr="00C36FA5" w:rsidRDefault="00223D0E" w:rsidP="000D09B3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C36FA5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C36FA5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C36FA5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C36FA5">
        <w:rPr>
          <w:rFonts w:ascii="Arial" w:eastAsia="SimSun" w:hAnsi="Arial" w:cs="Arial"/>
          <w:bCs/>
          <w:color w:val="000000"/>
          <w:sz w:val="22"/>
          <w:szCs w:val="22"/>
        </w:rPr>
        <w:tab/>
      </w:r>
    </w:p>
    <w:p w14:paraId="0E08B74F" w14:textId="1EDB11F2" w:rsidR="00005267" w:rsidRDefault="00192179" w:rsidP="00005267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12:</w:t>
      </w:r>
      <w:r w:rsidR="00C36FA5">
        <w:rPr>
          <w:rFonts w:ascii="Arial" w:eastAsia="SimSun" w:hAnsi="Arial" w:cs="Arial"/>
          <w:b/>
          <w:color w:val="000000"/>
          <w:sz w:val="22"/>
          <w:szCs w:val="22"/>
        </w:rPr>
        <w:t>10</w:t>
      </w:r>
      <w:r w:rsidR="0035407D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="00005267" w:rsidRPr="00A40AC4">
        <w:rPr>
          <w:rFonts w:ascii="Arial" w:eastAsia="SimSun" w:hAnsi="Arial" w:cs="Arial"/>
          <w:b/>
          <w:color w:val="000000"/>
          <w:sz w:val="22"/>
          <w:szCs w:val="22"/>
        </w:rPr>
        <w:t>–</w:t>
      </w:r>
      <w:r w:rsidR="0035407D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1:</w:t>
      </w:r>
      <w:r w:rsidR="00C36FA5">
        <w:rPr>
          <w:rFonts w:ascii="Arial" w:eastAsia="SimSun" w:hAnsi="Arial" w:cs="Arial"/>
          <w:b/>
          <w:color w:val="000000"/>
          <w:sz w:val="22"/>
          <w:szCs w:val="22"/>
        </w:rPr>
        <w:t>10</w:t>
      </w:r>
      <w:r w:rsidR="00FE1348" w:rsidRPr="00A40AC4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FE1348" w:rsidRPr="00A40AC4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C36FA5">
        <w:rPr>
          <w:rFonts w:ascii="Arial" w:eastAsia="SimSun" w:hAnsi="Arial" w:cs="Arial"/>
          <w:b/>
          <w:color w:val="000000"/>
          <w:sz w:val="22"/>
          <w:szCs w:val="22"/>
        </w:rPr>
        <w:t>Lunch with Avanti</w:t>
      </w:r>
    </w:p>
    <w:p w14:paraId="67F42147" w14:textId="5CDACD9A" w:rsidR="00C36FA5" w:rsidRPr="00C36FA5" w:rsidRDefault="00C36FA5" w:rsidP="00005267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ab/>
      </w:r>
      <w:r>
        <w:rPr>
          <w:rFonts w:ascii="Arial" w:eastAsia="SimSun" w:hAnsi="Arial" w:cs="Arial"/>
          <w:b/>
          <w:color w:val="000000"/>
          <w:sz w:val="22"/>
          <w:szCs w:val="22"/>
        </w:rPr>
        <w:tab/>
      </w:r>
      <w:r>
        <w:rPr>
          <w:rFonts w:ascii="Arial" w:eastAsia="SimSun" w:hAnsi="Arial" w:cs="Arial"/>
          <w:b/>
          <w:color w:val="000000"/>
          <w:sz w:val="22"/>
          <w:szCs w:val="22"/>
        </w:rPr>
        <w:tab/>
      </w:r>
      <w:r>
        <w:rPr>
          <w:rFonts w:ascii="Arial" w:eastAsia="SimSun" w:hAnsi="Arial" w:cs="Arial"/>
          <w:b/>
          <w:color w:val="000000"/>
          <w:sz w:val="22"/>
          <w:szCs w:val="22"/>
        </w:rPr>
        <w:tab/>
      </w:r>
      <w:r>
        <w:rPr>
          <w:rFonts w:ascii="Arial" w:eastAsia="SimSun" w:hAnsi="Arial" w:cs="Arial"/>
          <w:bCs/>
          <w:color w:val="000000"/>
          <w:sz w:val="22"/>
          <w:szCs w:val="22"/>
        </w:rPr>
        <w:t>Chris Hamilton</w:t>
      </w:r>
    </w:p>
    <w:p w14:paraId="7F6CFB5A" w14:textId="640BBA87" w:rsidR="00005267" w:rsidRPr="00C36FA5" w:rsidRDefault="00005267" w:rsidP="00005267">
      <w:pPr>
        <w:widowControl/>
        <w:ind w:left="-90"/>
        <w:rPr>
          <w:rFonts w:ascii="Arial" w:eastAsia="SimSun" w:hAnsi="Arial" w:cs="Arial"/>
          <w:bCs/>
          <w:color w:val="000000"/>
          <w:sz w:val="18"/>
          <w:szCs w:val="18"/>
        </w:rPr>
      </w:pPr>
    </w:p>
    <w:p w14:paraId="7DF997B5" w14:textId="5AA73F5F" w:rsidR="006046AB" w:rsidRDefault="00192179" w:rsidP="000D09B3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</w:t>
      </w:r>
      <w:r w:rsidR="001A6E71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 w:rsidR="00C36FA5">
        <w:rPr>
          <w:rFonts w:ascii="Arial" w:eastAsia="SimSun" w:hAnsi="Arial" w:cs="Arial"/>
          <w:b/>
          <w:color w:val="000000"/>
          <w:sz w:val="22"/>
          <w:szCs w:val="22"/>
        </w:rPr>
        <w:t>1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5</w:t>
      </w:r>
      <w:r w:rsidR="00076504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– </w:t>
      </w:r>
      <w:r w:rsidR="00C36FA5">
        <w:rPr>
          <w:rFonts w:ascii="Arial" w:eastAsia="SimSun" w:hAnsi="Arial" w:cs="Arial"/>
          <w:b/>
          <w:color w:val="000000"/>
          <w:sz w:val="22"/>
          <w:szCs w:val="22"/>
        </w:rPr>
        <w:t>2</w:t>
      </w: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 w:rsidR="00C36FA5">
        <w:rPr>
          <w:rFonts w:ascii="Arial" w:eastAsia="SimSun" w:hAnsi="Arial" w:cs="Arial"/>
          <w:b/>
          <w:color w:val="000000"/>
          <w:sz w:val="22"/>
          <w:szCs w:val="22"/>
        </w:rPr>
        <w:t>1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5</w:t>
      </w:r>
      <w:r w:rsidR="00973F7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0A053A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C36FA5">
        <w:rPr>
          <w:rFonts w:ascii="Arial" w:eastAsia="SimSun" w:hAnsi="Arial" w:cs="Arial"/>
          <w:b/>
          <w:color w:val="000000"/>
          <w:sz w:val="22"/>
          <w:szCs w:val="22"/>
        </w:rPr>
        <w:t xml:space="preserve">Manhole Repair- </w:t>
      </w:r>
      <w:proofErr w:type="spellStart"/>
      <w:r w:rsidR="00C36FA5">
        <w:rPr>
          <w:rFonts w:ascii="Arial" w:eastAsia="SimSun" w:hAnsi="Arial" w:cs="Arial"/>
          <w:b/>
          <w:color w:val="000000"/>
          <w:sz w:val="22"/>
          <w:szCs w:val="22"/>
        </w:rPr>
        <w:t>Cretex</w:t>
      </w:r>
      <w:proofErr w:type="spellEnd"/>
      <w:r w:rsidR="00C36FA5">
        <w:rPr>
          <w:rFonts w:ascii="Arial" w:eastAsia="SimSun" w:hAnsi="Arial" w:cs="Arial"/>
          <w:b/>
          <w:color w:val="000000"/>
          <w:sz w:val="22"/>
          <w:szCs w:val="22"/>
        </w:rPr>
        <w:t xml:space="preserve"> &amp; Watertight Frames and Covers to Mitigate I&amp;I</w:t>
      </w:r>
    </w:p>
    <w:p w14:paraId="595268BD" w14:textId="132DAE89" w:rsidR="000F39A1" w:rsidRPr="006F3E73" w:rsidRDefault="000F39A1" w:rsidP="000D09B3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="006F3E73" w:rsidRPr="006F3E73">
        <w:rPr>
          <w:rFonts w:ascii="Arial" w:eastAsia="SimSun" w:hAnsi="Arial" w:cs="Arial"/>
          <w:bCs/>
          <w:color w:val="000000"/>
          <w:sz w:val="22"/>
          <w:szCs w:val="22"/>
        </w:rPr>
        <w:t>Luke Robinson, Corey Wilkinson, Don LeBlanc</w:t>
      </w:r>
    </w:p>
    <w:p w14:paraId="0E025EF6" w14:textId="4F9C9535" w:rsidR="00005267" w:rsidRPr="006F3E73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18"/>
          <w:szCs w:val="22"/>
        </w:rPr>
      </w:pPr>
    </w:p>
    <w:p w14:paraId="7F21B309" w14:textId="77777777" w:rsidR="00ED6447" w:rsidRDefault="00005267" w:rsidP="00E335DC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>2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 w:rsidR="00C36FA5">
        <w:rPr>
          <w:rFonts w:ascii="Arial" w:eastAsia="SimSun" w:hAnsi="Arial" w:cs="Arial"/>
          <w:b/>
          <w:color w:val="000000"/>
          <w:sz w:val="22"/>
          <w:szCs w:val="22"/>
        </w:rPr>
        <w:t>20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–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SimSun" w:hAnsi="Arial" w:cs="Arial"/>
          <w:b/>
          <w:color w:val="000000"/>
          <w:sz w:val="22"/>
          <w:szCs w:val="22"/>
        </w:rPr>
        <w:t>3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920239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920239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6F3E73">
        <w:rPr>
          <w:rFonts w:ascii="Arial" w:eastAsia="SimSun" w:hAnsi="Arial" w:cs="Arial"/>
          <w:b/>
          <w:color w:val="000000"/>
          <w:sz w:val="22"/>
          <w:szCs w:val="22"/>
        </w:rPr>
        <w:t>Live Demos</w:t>
      </w:r>
      <w:r w:rsidR="00057970">
        <w:rPr>
          <w:rFonts w:ascii="Arial" w:eastAsia="SimSun" w:hAnsi="Arial" w:cs="Arial"/>
          <w:b/>
          <w:color w:val="000000"/>
          <w:sz w:val="22"/>
          <w:szCs w:val="22"/>
        </w:rPr>
        <w:t xml:space="preserve">- </w:t>
      </w:r>
      <w:proofErr w:type="spellStart"/>
      <w:r w:rsidR="00ED6447">
        <w:rPr>
          <w:rFonts w:ascii="Arial" w:eastAsia="SimSun" w:hAnsi="Arial" w:cs="Arial"/>
          <w:b/>
          <w:color w:val="000000"/>
          <w:sz w:val="22"/>
          <w:szCs w:val="22"/>
        </w:rPr>
        <w:t>Cretex</w:t>
      </w:r>
      <w:proofErr w:type="spellEnd"/>
      <w:r w:rsidR="00ED6447">
        <w:rPr>
          <w:rFonts w:ascii="Arial" w:eastAsia="SimSun" w:hAnsi="Arial" w:cs="Arial"/>
          <w:b/>
          <w:color w:val="000000"/>
          <w:sz w:val="22"/>
          <w:szCs w:val="22"/>
        </w:rPr>
        <w:t xml:space="preserve"> Pro-Ring and Seals, CCI </w:t>
      </w:r>
      <w:proofErr w:type="spellStart"/>
      <w:r w:rsidR="00ED6447">
        <w:rPr>
          <w:rFonts w:ascii="Arial" w:eastAsia="SimSun" w:hAnsi="Arial" w:cs="Arial"/>
          <w:b/>
          <w:color w:val="000000"/>
          <w:sz w:val="22"/>
          <w:szCs w:val="22"/>
        </w:rPr>
        <w:t>Wrapidseal</w:t>
      </w:r>
      <w:proofErr w:type="spellEnd"/>
      <w:r w:rsidR="00ED6447">
        <w:rPr>
          <w:rFonts w:ascii="Arial" w:eastAsia="SimSun" w:hAnsi="Arial" w:cs="Arial"/>
          <w:b/>
          <w:color w:val="000000"/>
          <w:sz w:val="22"/>
          <w:szCs w:val="22"/>
        </w:rPr>
        <w:t>, Avanti</w:t>
      </w:r>
    </w:p>
    <w:p w14:paraId="2D3DE140" w14:textId="3EAFF39D" w:rsidR="00E335DC" w:rsidRDefault="00ED6447" w:rsidP="00ED6447">
      <w:pPr>
        <w:widowControl/>
        <w:ind w:left="1350" w:firstLine="810"/>
        <w:rPr>
          <w:rFonts w:ascii="Arial" w:eastAsia="SimSun" w:hAnsi="Arial" w:cs="Arial"/>
          <w:b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>polyurethane grouts, Pro Ring</w:t>
      </w:r>
    </w:p>
    <w:p w14:paraId="18A3E2EE" w14:textId="769CCAEB" w:rsidR="00005267" w:rsidRPr="00DF5086" w:rsidRDefault="00865961" w:rsidP="00DF5086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</w:p>
    <w:p w14:paraId="624571A4" w14:textId="77777777" w:rsidR="005F3B58" w:rsidRPr="0011710A" w:rsidRDefault="00005267" w:rsidP="005F3B58">
      <w:pPr>
        <w:widowControl/>
        <w:ind w:left="-90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>3</w:t>
      </w:r>
      <w:r w:rsidR="00713B29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713B29">
        <w:rPr>
          <w:rFonts w:ascii="Arial" w:eastAsia="SimSun" w:hAnsi="Arial" w:cs="Arial"/>
          <w:b/>
          <w:color w:val="000000"/>
          <w:sz w:val="22"/>
          <w:szCs w:val="22"/>
        </w:rPr>
        <w:t xml:space="preserve"> – 3:</w:t>
      </w:r>
      <w:r>
        <w:rPr>
          <w:rFonts w:ascii="Arial" w:eastAsia="SimSun" w:hAnsi="Arial" w:cs="Arial"/>
          <w:b/>
          <w:color w:val="000000"/>
          <w:sz w:val="22"/>
          <w:szCs w:val="22"/>
        </w:rPr>
        <w:t>15</w:t>
      </w:r>
      <w:r w:rsidR="008479B8"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8479B8"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421066" w:rsidRPr="0011710A">
        <w:rPr>
          <w:rFonts w:ascii="Arial" w:eastAsia="SimSun" w:hAnsi="Arial" w:cs="Arial"/>
          <w:color w:val="000000"/>
          <w:sz w:val="22"/>
          <w:szCs w:val="22"/>
        </w:rPr>
        <w:t>Closing Remarks and Issuing of Certificates</w:t>
      </w:r>
    </w:p>
    <w:p w14:paraId="44E1297F" w14:textId="77777777" w:rsidR="00851F2E" w:rsidRDefault="00851F2E" w:rsidP="00A0508A">
      <w:pPr>
        <w:widowControl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12694980" w14:textId="77777777" w:rsidR="00ED6447" w:rsidRDefault="00ED6447" w:rsidP="00A0508A">
      <w:pPr>
        <w:widowControl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56C5219D" w14:textId="77777777" w:rsidR="00ED6447" w:rsidRPr="00851F2E" w:rsidRDefault="00ED6447" w:rsidP="00A0508A">
      <w:pPr>
        <w:widowControl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0D01C242" w14:textId="77777777" w:rsidR="000F3BDE" w:rsidRPr="00990D0C" w:rsidRDefault="000F3BDE" w:rsidP="000F3BDE">
      <w:pPr>
        <w:widowControl/>
        <w:ind w:left="-90"/>
        <w:rPr>
          <w:rFonts w:ascii="Arial" w:eastAsia="SimSun" w:hAnsi="Arial" w:cs="Arial"/>
          <w:b/>
          <w:color w:val="000000"/>
          <w:sz w:val="16"/>
          <w:szCs w:val="16"/>
        </w:rPr>
      </w:pPr>
    </w:p>
    <w:p w14:paraId="17861EA4" w14:textId="05B07815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Name:</w:t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 xml:space="preserve">NYSDOH </w:t>
      </w:r>
      <w:r>
        <w:rPr>
          <w:rFonts w:ascii="Arial" w:eastAsia="SimSun" w:hAnsi="Arial" w:cs="Arial"/>
          <w:b/>
          <w:color w:val="000000"/>
          <w:sz w:val="20"/>
          <w:szCs w:val="20"/>
        </w:rPr>
        <w:t>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85A8D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0F524A0E" w14:textId="77777777" w:rsidR="00005267" w:rsidRPr="00F63660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62EFB1B5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Organization: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NYSDEC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2081568E" w14:textId="77777777" w:rsidR="00005267" w:rsidRPr="00F63660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1CE24B59" w14:textId="3802DC4A" w:rsidR="00005267" w:rsidRPr="00F63660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>
        <w:rPr>
          <w:rFonts w:ascii="Arial" w:eastAsia="SimSun" w:hAnsi="Arial" w:cs="Arial"/>
          <w:b/>
          <w:color w:val="000000"/>
          <w:sz w:val="20"/>
          <w:szCs w:val="20"/>
        </w:rPr>
        <w:t>Billing Address</w:t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:</w:t>
      </w:r>
      <w:r w:rsidR="00A0508A">
        <w:rPr>
          <w:rFonts w:ascii="Arial" w:eastAsia="SimSu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30714CEE" w14:textId="77777777" w:rsidR="00005267" w:rsidRPr="003266EB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05A117C3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E-mail: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Phone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85A8D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10194A64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</w:p>
    <w:p w14:paraId="35479ACC" w14:textId="77777777" w:rsidR="00005267" w:rsidRDefault="00005267" w:rsidP="00005267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Credit Card #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170A4DFE" w14:textId="77777777" w:rsidR="00005267" w:rsidRDefault="00005267" w:rsidP="00005267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</w:p>
    <w:p w14:paraId="015EC080" w14:textId="77777777" w:rsidR="00005267" w:rsidRDefault="00005267" w:rsidP="00005267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Expiration Date: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  <w:t>3-Digit Code (from back)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2B0B9CF5" w14:textId="77777777" w:rsidR="00005267" w:rsidRPr="00CE6420" w:rsidRDefault="00005267" w:rsidP="00005267">
      <w:pPr>
        <w:widowControl/>
        <w:ind w:left="-90"/>
        <w:rPr>
          <w:rFonts w:ascii="Arial" w:eastAsia="SimSun" w:hAnsi="Arial" w:cs="Arial"/>
          <w:color w:val="000000"/>
        </w:rPr>
      </w:pPr>
    </w:p>
    <w:p w14:paraId="17A4A0FE" w14:textId="5A95E1A7" w:rsidR="000F3BDE" w:rsidRDefault="00005267" w:rsidP="00005267">
      <w:pPr>
        <w:widowControl/>
        <w:ind w:left="-90"/>
        <w:rPr>
          <w:color w:val="1F497D"/>
          <w:sz w:val="20"/>
          <w:szCs w:val="20"/>
        </w:rPr>
      </w:pPr>
      <w:r w:rsidRPr="00CE6420">
        <w:rPr>
          <w:rFonts w:ascii="Arial" w:eastAsia="SimSun" w:hAnsi="Arial" w:cs="Arial"/>
          <w:color w:val="000000"/>
        </w:rPr>
        <w:t xml:space="preserve">Payment:  </w:t>
      </w:r>
      <w:r w:rsidRPr="00481E9C">
        <w:rPr>
          <w:rFonts w:ascii="Arial" w:eastAsia="SimSun" w:hAnsi="Arial" w:cs="Arial"/>
          <w:b/>
          <w:color w:val="000000"/>
        </w:rPr>
        <w:t>$</w:t>
      </w:r>
      <w:r w:rsidR="00057970">
        <w:rPr>
          <w:rFonts w:ascii="Arial" w:eastAsia="SimSun" w:hAnsi="Arial" w:cs="Arial"/>
          <w:b/>
          <w:color w:val="000000"/>
        </w:rPr>
        <w:t>85</w:t>
      </w:r>
      <w:r>
        <w:rPr>
          <w:rFonts w:ascii="Arial" w:eastAsia="SimSun" w:hAnsi="Arial" w:cs="Arial"/>
          <w:b/>
          <w:color w:val="000000"/>
        </w:rPr>
        <w:t>.00</w:t>
      </w:r>
      <w:r w:rsidRPr="00CE6420">
        <w:rPr>
          <w:rFonts w:ascii="Arial" w:eastAsia="SimSun" w:hAnsi="Arial" w:cs="Arial"/>
          <w:color w:val="000000"/>
        </w:rPr>
        <w:tab/>
        <w:t>[  ] Check</w:t>
      </w:r>
      <w:r w:rsidRPr="00CE6420">
        <w:rPr>
          <w:rFonts w:ascii="Arial" w:eastAsia="SimSun" w:hAnsi="Arial" w:cs="Arial"/>
          <w:color w:val="000000"/>
        </w:rPr>
        <w:tab/>
      </w:r>
      <w:r w:rsidRPr="00CE6420">
        <w:rPr>
          <w:rFonts w:ascii="Arial" w:eastAsia="SimSun" w:hAnsi="Arial" w:cs="Arial"/>
          <w:color w:val="000000"/>
        </w:rPr>
        <w:tab/>
        <w:t>[  ] Cash</w:t>
      </w:r>
      <w:r w:rsidRPr="00CE6420">
        <w:rPr>
          <w:rFonts w:ascii="Arial" w:eastAsia="SimSun" w:hAnsi="Arial" w:cs="Arial"/>
          <w:color w:val="000000"/>
        </w:rPr>
        <w:tab/>
        <w:t xml:space="preserve">   [  ] Voucher            [  ] Credit Card</w:t>
      </w:r>
    </w:p>
    <w:sectPr w:rsidR="000F3BDE" w:rsidSect="003266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" w:right="1008" w:bottom="0" w:left="1008" w:header="72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45304" w14:textId="77777777" w:rsidR="00516935" w:rsidRDefault="00516935">
      <w:r>
        <w:separator/>
      </w:r>
    </w:p>
  </w:endnote>
  <w:endnote w:type="continuationSeparator" w:id="0">
    <w:p w14:paraId="173DE2DC" w14:textId="77777777" w:rsidR="00516935" w:rsidRDefault="0051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FC22E" w14:textId="77777777" w:rsidR="00AE7367" w:rsidRDefault="00AE7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C5D95" w14:textId="35928262" w:rsidR="002F1905" w:rsidRPr="00B87CDA" w:rsidRDefault="00B87CDA" w:rsidP="00B87CDA">
    <w:pPr>
      <w:widowControl/>
      <w:ind w:left="-90"/>
      <w:jc w:val="center"/>
      <w:rPr>
        <w:rFonts w:eastAsia="SimSun"/>
        <w:color w:val="000000"/>
      </w:rPr>
    </w:pPr>
    <w:r>
      <w:rPr>
        <w:rFonts w:eastAsia="SimSun"/>
        <w:b/>
        <w:bCs/>
        <w:color w:val="000000"/>
      </w:rPr>
      <w:t>Registration forms will not be processed until a payment method is provided.</w:t>
    </w:r>
    <w:r>
      <w:rPr>
        <w:rFonts w:eastAsia="SimSun"/>
        <w:color w:val="000000"/>
      </w:rPr>
      <w:t xml:space="preserve"> Accepted forms of payment are check, cash, credit card, purchase order, and voucher.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70250" w14:textId="77777777" w:rsidR="00AE7367" w:rsidRDefault="00AE7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96D93" w14:textId="77777777" w:rsidR="00516935" w:rsidRDefault="00516935">
      <w:r>
        <w:separator/>
      </w:r>
    </w:p>
  </w:footnote>
  <w:footnote w:type="continuationSeparator" w:id="0">
    <w:p w14:paraId="72DD42BD" w14:textId="77777777" w:rsidR="00516935" w:rsidRDefault="00516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DA987" w14:textId="77777777" w:rsidR="00AE7367" w:rsidRDefault="00AE73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49752" w14:textId="77777777" w:rsidR="00AE7367" w:rsidRDefault="00AE73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5B65" w14:textId="77777777" w:rsidR="00AE7367" w:rsidRDefault="00AE73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83"/>
    <w:rsid w:val="000023D9"/>
    <w:rsid w:val="00005267"/>
    <w:rsid w:val="000207C4"/>
    <w:rsid w:val="00037AFB"/>
    <w:rsid w:val="00037B1F"/>
    <w:rsid w:val="00041E89"/>
    <w:rsid w:val="000466F6"/>
    <w:rsid w:val="00050AE8"/>
    <w:rsid w:val="00052B0F"/>
    <w:rsid w:val="00057970"/>
    <w:rsid w:val="00061331"/>
    <w:rsid w:val="000616A6"/>
    <w:rsid w:val="00076504"/>
    <w:rsid w:val="0007709B"/>
    <w:rsid w:val="000871A9"/>
    <w:rsid w:val="00093B8F"/>
    <w:rsid w:val="00095541"/>
    <w:rsid w:val="000A0011"/>
    <w:rsid w:val="000A053A"/>
    <w:rsid w:val="000A2F4D"/>
    <w:rsid w:val="000A77EE"/>
    <w:rsid w:val="000A7E8F"/>
    <w:rsid w:val="000C02AD"/>
    <w:rsid w:val="000D09B3"/>
    <w:rsid w:val="000D1C9E"/>
    <w:rsid w:val="000D3833"/>
    <w:rsid w:val="000D40DB"/>
    <w:rsid w:val="000E4D37"/>
    <w:rsid w:val="000F39A1"/>
    <w:rsid w:val="000F3BDE"/>
    <w:rsid w:val="000F691C"/>
    <w:rsid w:val="00101015"/>
    <w:rsid w:val="00103EAA"/>
    <w:rsid w:val="0010601F"/>
    <w:rsid w:val="00111BFF"/>
    <w:rsid w:val="0011710A"/>
    <w:rsid w:val="00121750"/>
    <w:rsid w:val="00133EAA"/>
    <w:rsid w:val="00142FD9"/>
    <w:rsid w:val="00146286"/>
    <w:rsid w:val="00155C37"/>
    <w:rsid w:val="00166716"/>
    <w:rsid w:val="00166939"/>
    <w:rsid w:val="00180321"/>
    <w:rsid w:val="00181D8E"/>
    <w:rsid w:val="00185B66"/>
    <w:rsid w:val="00192179"/>
    <w:rsid w:val="0019302D"/>
    <w:rsid w:val="001A07D0"/>
    <w:rsid w:val="001A6E71"/>
    <w:rsid w:val="001B0689"/>
    <w:rsid w:val="001B4113"/>
    <w:rsid w:val="001C0F4A"/>
    <w:rsid w:val="001C7EF3"/>
    <w:rsid w:val="001E288A"/>
    <w:rsid w:val="00200DD9"/>
    <w:rsid w:val="00213514"/>
    <w:rsid w:val="00223D0E"/>
    <w:rsid w:val="002603A9"/>
    <w:rsid w:val="002633BC"/>
    <w:rsid w:val="00263B5A"/>
    <w:rsid w:val="0027147A"/>
    <w:rsid w:val="002863A3"/>
    <w:rsid w:val="002B1645"/>
    <w:rsid w:val="002C5194"/>
    <w:rsid w:val="002D2043"/>
    <w:rsid w:val="002D2FAF"/>
    <w:rsid w:val="002E66FA"/>
    <w:rsid w:val="002E6C85"/>
    <w:rsid w:val="002F1905"/>
    <w:rsid w:val="002F6D01"/>
    <w:rsid w:val="002F6F84"/>
    <w:rsid w:val="00300D68"/>
    <w:rsid w:val="00301397"/>
    <w:rsid w:val="003266EB"/>
    <w:rsid w:val="00341CB0"/>
    <w:rsid w:val="003444D0"/>
    <w:rsid w:val="0035407D"/>
    <w:rsid w:val="003545B1"/>
    <w:rsid w:val="0037690C"/>
    <w:rsid w:val="00384E74"/>
    <w:rsid w:val="003915C2"/>
    <w:rsid w:val="003B042D"/>
    <w:rsid w:val="003C1BC3"/>
    <w:rsid w:val="003C3016"/>
    <w:rsid w:val="003C6029"/>
    <w:rsid w:val="003E1616"/>
    <w:rsid w:val="003E16E6"/>
    <w:rsid w:val="003E701E"/>
    <w:rsid w:val="003F156C"/>
    <w:rsid w:val="00412096"/>
    <w:rsid w:val="004125DC"/>
    <w:rsid w:val="0041385A"/>
    <w:rsid w:val="00417097"/>
    <w:rsid w:val="00421066"/>
    <w:rsid w:val="004309E8"/>
    <w:rsid w:val="00442975"/>
    <w:rsid w:val="004435CB"/>
    <w:rsid w:val="00444EF7"/>
    <w:rsid w:val="00466FE5"/>
    <w:rsid w:val="00472E2B"/>
    <w:rsid w:val="00475B56"/>
    <w:rsid w:val="004809AB"/>
    <w:rsid w:val="00484D37"/>
    <w:rsid w:val="00493FD0"/>
    <w:rsid w:val="00497B84"/>
    <w:rsid w:val="004A3B3F"/>
    <w:rsid w:val="004A610B"/>
    <w:rsid w:val="004B1DF2"/>
    <w:rsid w:val="004B67EB"/>
    <w:rsid w:val="004C0233"/>
    <w:rsid w:val="004C05DD"/>
    <w:rsid w:val="004C2260"/>
    <w:rsid w:val="004D068E"/>
    <w:rsid w:val="004D0FB9"/>
    <w:rsid w:val="004D20C4"/>
    <w:rsid w:val="004D45D8"/>
    <w:rsid w:val="004D663F"/>
    <w:rsid w:val="004F3594"/>
    <w:rsid w:val="005025A2"/>
    <w:rsid w:val="00505BAD"/>
    <w:rsid w:val="0051021B"/>
    <w:rsid w:val="00515B57"/>
    <w:rsid w:val="00516693"/>
    <w:rsid w:val="00516935"/>
    <w:rsid w:val="00517CAC"/>
    <w:rsid w:val="005204E0"/>
    <w:rsid w:val="00530701"/>
    <w:rsid w:val="00532A53"/>
    <w:rsid w:val="00536725"/>
    <w:rsid w:val="00536CF4"/>
    <w:rsid w:val="005404B8"/>
    <w:rsid w:val="0054442E"/>
    <w:rsid w:val="00553287"/>
    <w:rsid w:val="00556709"/>
    <w:rsid w:val="005727F2"/>
    <w:rsid w:val="005729C6"/>
    <w:rsid w:val="00572FA5"/>
    <w:rsid w:val="005754CE"/>
    <w:rsid w:val="00576A09"/>
    <w:rsid w:val="00584688"/>
    <w:rsid w:val="00585A8D"/>
    <w:rsid w:val="0059099A"/>
    <w:rsid w:val="00596A5D"/>
    <w:rsid w:val="0059770E"/>
    <w:rsid w:val="005A0718"/>
    <w:rsid w:val="005A18F1"/>
    <w:rsid w:val="005A4ED3"/>
    <w:rsid w:val="005C0CEC"/>
    <w:rsid w:val="005C4186"/>
    <w:rsid w:val="005D1623"/>
    <w:rsid w:val="005E09EC"/>
    <w:rsid w:val="005E5091"/>
    <w:rsid w:val="005E618C"/>
    <w:rsid w:val="005E6BE7"/>
    <w:rsid w:val="005F3B58"/>
    <w:rsid w:val="006046AB"/>
    <w:rsid w:val="00615DE7"/>
    <w:rsid w:val="006231E8"/>
    <w:rsid w:val="006360BA"/>
    <w:rsid w:val="00656F8A"/>
    <w:rsid w:val="0066468E"/>
    <w:rsid w:val="00664D91"/>
    <w:rsid w:val="006838EB"/>
    <w:rsid w:val="00684AD2"/>
    <w:rsid w:val="006A04E8"/>
    <w:rsid w:val="006A48A1"/>
    <w:rsid w:val="006A4F6A"/>
    <w:rsid w:val="006A725D"/>
    <w:rsid w:val="006A7299"/>
    <w:rsid w:val="006B42CD"/>
    <w:rsid w:val="006B4A15"/>
    <w:rsid w:val="006C3D83"/>
    <w:rsid w:val="006D78C3"/>
    <w:rsid w:val="006E641E"/>
    <w:rsid w:val="006F3338"/>
    <w:rsid w:val="006F3E73"/>
    <w:rsid w:val="0070538E"/>
    <w:rsid w:val="00713B29"/>
    <w:rsid w:val="00725305"/>
    <w:rsid w:val="0072551A"/>
    <w:rsid w:val="00730804"/>
    <w:rsid w:val="007335B2"/>
    <w:rsid w:val="00733B20"/>
    <w:rsid w:val="00737349"/>
    <w:rsid w:val="00750500"/>
    <w:rsid w:val="00754337"/>
    <w:rsid w:val="00757167"/>
    <w:rsid w:val="00763B50"/>
    <w:rsid w:val="00770522"/>
    <w:rsid w:val="00773B22"/>
    <w:rsid w:val="00774011"/>
    <w:rsid w:val="0077719A"/>
    <w:rsid w:val="00794D2D"/>
    <w:rsid w:val="00796845"/>
    <w:rsid w:val="007A44A0"/>
    <w:rsid w:val="007A6CBA"/>
    <w:rsid w:val="007B0121"/>
    <w:rsid w:val="007D4370"/>
    <w:rsid w:val="007E45E3"/>
    <w:rsid w:val="007E7583"/>
    <w:rsid w:val="007F3AA1"/>
    <w:rsid w:val="007F59DE"/>
    <w:rsid w:val="007F7A41"/>
    <w:rsid w:val="00801F7D"/>
    <w:rsid w:val="00804626"/>
    <w:rsid w:val="00806035"/>
    <w:rsid w:val="008116E2"/>
    <w:rsid w:val="008159E6"/>
    <w:rsid w:val="0082069F"/>
    <w:rsid w:val="00835794"/>
    <w:rsid w:val="00837D4A"/>
    <w:rsid w:val="00841A7E"/>
    <w:rsid w:val="008479B8"/>
    <w:rsid w:val="00851F2E"/>
    <w:rsid w:val="0085240F"/>
    <w:rsid w:val="0085315F"/>
    <w:rsid w:val="0086188C"/>
    <w:rsid w:val="00865961"/>
    <w:rsid w:val="00884B68"/>
    <w:rsid w:val="00884BD4"/>
    <w:rsid w:val="00895889"/>
    <w:rsid w:val="008A4266"/>
    <w:rsid w:val="008A5B84"/>
    <w:rsid w:val="008B3E56"/>
    <w:rsid w:val="008C0B8A"/>
    <w:rsid w:val="008C7372"/>
    <w:rsid w:val="008D16BB"/>
    <w:rsid w:val="008E058A"/>
    <w:rsid w:val="008E5C19"/>
    <w:rsid w:val="008F7B0A"/>
    <w:rsid w:val="00910350"/>
    <w:rsid w:val="00920239"/>
    <w:rsid w:val="009243DA"/>
    <w:rsid w:val="00930458"/>
    <w:rsid w:val="00952A9D"/>
    <w:rsid w:val="00953DAD"/>
    <w:rsid w:val="009554BB"/>
    <w:rsid w:val="0095551B"/>
    <w:rsid w:val="00962266"/>
    <w:rsid w:val="0096755C"/>
    <w:rsid w:val="009677DA"/>
    <w:rsid w:val="00973F7E"/>
    <w:rsid w:val="00980480"/>
    <w:rsid w:val="00983252"/>
    <w:rsid w:val="00984CA0"/>
    <w:rsid w:val="009971D6"/>
    <w:rsid w:val="00997344"/>
    <w:rsid w:val="009A1453"/>
    <w:rsid w:val="009A2EB5"/>
    <w:rsid w:val="009B3463"/>
    <w:rsid w:val="009B5CE2"/>
    <w:rsid w:val="009B7F4F"/>
    <w:rsid w:val="009D5552"/>
    <w:rsid w:val="009D7C50"/>
    <w:rsid w:val="009E33D1"/>
    <w:rsid w:val="009F38CF"/>
    <w:rsid w:val="00A016E4"/>
    <w:rsid w:val="00A0508A"/>
    <w:rsid w:val="00A06040"/>
    <w:rsid w:val="00A07A78"/>
    <w:rsid w:val="00A12FDF"/>
    <w:rsid w:val="00A1477A"/>
    <w:rsid w:val="00A1517A"/>
    <w:rsid w:val="00A17C82"/>
    <w:rsid w:val="00A202D1"/>
    <w:rsid w:val="00A2170D"/>
    <w:rsid w:val="00A30312"/>
    <w:rsid w:val="00A33FC6"/>
    <w:rsid w:val="00A34A09"/>
    <w:rsid w:val="00A3532C"/>
    <w:rsid w:val="00A40349"/>
    <w:rsid w:val="00A40AC4"/>
    <w:rsid w:val="00A44407"/>
    <w:rsid w:val="00A44801"/>
    <w:rsid w:val="00A530AB"/>
    <w:rsid w:val="00A6441A"/>
    <w:rsid w:val="00A65057"/>
    <w:rsid w:val="00A818C7"/>
    <w:rsid w:val="00A8603A"/>
    <w:rsid w:val="00A92E68"/>
    <w:rsid w:val="00AB3E8C"/>
    <w:rsid w:val="00AB7E68"/>
    <w:rsid w:val="00AC7AE2"/>
    <w:rsid w:val="00AD1663"/>
    <w:rsid w:val="00AE5748"/>
    <w:rsid w:val="00AE7367"/>
    <w:rsid w:val="00AF6FC4"/>
    <w:rsid w:val="00AF7D23"/>
    <w:rsid w:val="00B15491"/>
    <w:rsid w:val="00B24475"/>
    <w:rsid w:val="00B36228"/>
    <w:rsid w:val="00B37FE9"/>
    <w:rsid w:val="00B40F3C"/>
    <w:rsid w:val="00B44A2E"/>
    <w:rsid w:val="00B653ED"/>
    <w:rsid w:val="00B66373"/>
    <w:rsid w:val="00B76077"/>
    <w:rsid w:val="00B81876"/>
    <w:rsid w:val="00B845D7"/>
    <w:rsid w:val="00B86D75"/>
    <w:rsid w:val="00B87CDA"/>
    <w:rsid w:val="00B9349E"/>
    <w:rsid w:val="00B94E89"/>
    <w:rsid w:val="00B95385"/>
    <w:rsid w:val="00BA6B63"/>
    <w:rsid w:val="00BB3B32"/>
    <w:rsid w:val="00BB68F3"/>
    <w:rsid w:val="00BD1306"/>
    <w:rsid w:val="00BD705A"/>
    <w:rsid w:val="00BE21F4"/>
    <w:rsid w:val="00BF0F1C"/>
    <w:rsid w:val="00C0156B"/>
    <w:rsid w:val="00C0500E"/>
    <w:rsid w:val="00C10A00"/>
    <w:rsid w:val="00C25640"/>
    <w:rsid w:val="00C31963"/>
    <w:rsid w:val="00C3196B"/>
    <w:rsid w:val="00C36FA5"/>
    <w:rsid w:val="00C566EC"/>
    <w:rsid w:val="00C63EBE"/>
    <w:rsid w:val="00C667DC"/>
    <w:rsid w:val="00C71163"/>
    <w:rsid w:val="00C75776"/>
    <w:rsid w:val="00C84399"/>
    <w:rsid w:val="00CB28F7"/>
    <w:rsid w:val="00CD3D51"/>
    <w:rsid w:val="00CD79D0"/>
    <w:rsid w:val="00CE25CB"/>
    <w:rsid w:val="00CE29F2"/>
    <w:rsid w:val="00CE41DE"/>
    <w:rsid w:val="00CE43E4"/>
    <w:rsid w:val="00CE5683"/>
    <w:rsid w:val="00CF03AA"/>
    <w:rsid w:val="00CF6DC4"/>
    <w:rsid w:val="00D003A5"/>
    <w:rsid w:val="00D00CD7"/>
    <w:rsid w:val="00D03545"/>
    <w:rsid w:val="00D0413B"/>
    <w:rsid w:val="00D1402F"/>
    <w:rsid w:val="00D21D29"/>
    <w:rsid w:val="00D26BBE"/>
    <w:rsid w:val="00D3244F"/>
    <w:rsid w:val="00D33705"/>
    <w:rsid w:val="00D45DD5"/>
    <w:rsid w:val="00D46291"/>
    <w:rsid w:val="00D46D8C"/>
    <w:rsid w:val="00D55019"/>
    <w:rsid w:val="00D56DCC"/>
    <w:rsid w:val="00D61C60"/>
    <w:rsid w:val="00D63D01"/>
    <w:rsid w:val="00D7065B"/>
    <w:rsid w:val="00D7314F"/>
    <w:rsid w:val="00D95900"/>
    <w:rsid w:val="00D96C30"/>
    <w:rsid w:val="00D96F60"/>
    <w:rsid w:val="00D975B1"/>
    <w:rsid w:val="00DA19B0"/>
    <w:rsid w:val="00DC2D59"/>
    <w:rsid w:val="00DC6191"/>
    <w:rsid w:val="00DD2792"/>
    <w:rsid w:val="00DD5C96"/>
    <w:rsid w:val="00DD63A3"/>
    <w:rsid w:val="00DD6F0A"/>
    <w:rsid w:val="00DE014B"/>
    <w:rsid w:val="00DE5F61"/>
    <w:rsid w:val="00DF4A1D"/>
    <w:rsid w:val="00DF5086"/>
    <w:rsid w:val="00DF6CCC"/>
    <w:rsid w:val="00DF75A4"/>
    <w:rsid w:val="00DF7B3B"/>
    <w:rsid w:val="00E05147"/>
    <w:rsid w:val="00E26454"/>
    <w:rsid w:val="00E3248D"/>
    <w:rsid w:val="00E32804"/>
    <w:rsid w:val="00E335DC"/>
    <w:rsid w:val="00E365DD"/>
    <w:rsid w:val="00E635F7"/>
    <w:rsid w:val="00E6640B"/>
    <w:rsid w:val="00E71DDC"/>
    <w:rsid w:val="00E73270"/>
    <w:rsid w:val="00E805E1"/>
    <w:rsid w:val="00EB10C1"/>
    <w:rsid w:val="00EB32EB"/>
    <w:rsid w:val="00EC2665"/>
    <w:rsid w:val="00EC2A4A"/>
    <w:rsid w:val="00EC4CB1"/>
    <w:rsid w:val="00ED514F"/>
    <w:rsid w:val="00ED6447"/>
    <w:rsid w:val="00EE5DA4"/>
    <w:rsid w:val="00EE613C"/>
    <w:rsid w:val="00EE72F6"/>
    <w:rsid w:val="00EF0AA2"/>
    <w:rsid w:val="00EF4506"/>
    <w:rsid w:val="00EF6747"/>
    <w:rsid w:val="00F04500"/>
    <w:rsid w:val="00F0492D"/>
    <w:rsid w:val="00F07F19"/>
    <w:rsid w:val="00F1323D"/>
    <w:rsid w:val="00F13E7B"/>
    <w:rsid w:val="00F304D7"/>
    <w:rsid w:val="00F33FA9"/>
    <w:rsid w:val="00F355E6"/>
    <w:rsid w:val="00F35F9F"/>
    <w:rsid w:val="00F50912"/>
    <w:rsid w:val="00F56CB3"/>
    <w:rsid w:val="00F5730F"/>
    <w:rsid w:val="00F575CE"/>
    <w:rsid w:val="00F75DB0"/>
    <w:rsid w:val="00F87715"/>
    <w:rsid w:val="00F87B5B"/>
    <w:rsid w:val="00F91664"/>
    <w:rsid w:val="00F96220"/>
    <w:rsid w:val="00FB63C6"/>
    <w:rsid w:val="00FC2A3E"/>
    <w:rsid w:val="00FC5F0E"/>
    <w:rsid w:val="00FD1FAB"/>
    <w:rsid w:val="00FD48C9"/>
    <w:rsid w:val="00FD4D02"/>
    <w:rsid w:val="00FD5FAC"/>
    <w:rsid w:val="00F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42CB66"/>
  <w15:docId w15:val="{8602BA7D-F1F2-443B-9BEF-50F0AC3C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C8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7C82"/>
  </w:style>
  <w:style w:type="character" w:customStyle="1" w:styleId="Hypertext">
    <w:name w:val="Hypertext"/>
    <w:rsid w:val="00A17C82"/>
    <w:rPr>
      <w:color w:val="0000FF"/>
      <w:u w:val="single"/>
    </w:rPr>
  </w:style>
  <w:style w:type="character" w:styleId="Hyperlink">
    <w:name w:val="Hyperlink"/>
    <w:rsid w:val="00A17C82"/>
    <w:rPr>
      <w:color w:val="0000FF"/>
      <w:u w:val="single"/>
    </w:rPr>
  </w:style>
  <w:style w:type="paragraph" w:styleId="Header">
    <w:name w:val="header"/>
    <w:basedOn w:val="Normal"/>
    <w:rsid w:val="00804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46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3B5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37B1F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D130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2F19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2oregistrations@outlook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W2Operator Training School</vt:lpstr>
    </vt:vector>
  </TitlesOfParts>
  <Company>W2Operator Training School</Company>
  <LinksUpToDate>false</LinksUpToDate>
  <CharactersWithSpaces>1244</CharactersWithSpaces>
  <SharedDoc>false</SharedDoc>
  <HLinks>
    <vt:vector size="6" baseType="variant">
      <vt:variant>
        <vt:i4>1245304</vt:i4>
      </vt:variant>
      <vt:variant>
        <vt:i4>0</vt:i4>
      </vt:variant>
      <vt:variant>
        <vt:i4>0</vt:i4>
      </vt:variant>
      <vt:variant>
        <vt:i4>5</vt:i4>
      </vt:variant>
      <vt:variant>
        <vt:lpwstr>mailto:w2oregistrations@outlook.com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W2Operator Training School</dc:title>
  <dc:subject/>
  <dc:creator>Douglas E. Withey</dc:creator>
  <cp:keywords/>
  <cp:lastModifiedBy>Jenae Withey</cp:lastModifiedBy>
  <cp:revision>3</cp:revision>
  <cp:lastPrinted>2023-01-10T15:04:00Z</cp:lastPrinted>
  <dcterms:created xsi:type="dcterms:W3CDTF">2024-10-18T19:21:00Z</dcterms:created>
  <dcterms:modified xsi:type="dcterms:W3CDTF">2024-10-29T13:42:00Z</dcterms:modified>
</cp:coreProperties>
</file>